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  <w:gridCol w:w="663"/>
        <w:gridCol w:w="2949"/>
      </w:tblGrid>
      <w:tr w:rsidR="00716463" w:rsidRPr="00C50E17" w14:paraId="6E84FE2C" w14:textId="77777777" w:rsidTr="00C50E17">
        <w:trPr>
          <w:trHeight w:val="990"/>
        </w:trPr>
        <w:tc>
          <w:tcPr>
            <w:tcW w:w="13950" w:type="dxa"/>
            <w:gridSpan w:val="9"/>
          </w:tcPr>
          <w:p w14:paraId="263C3333" w14:textId="7F46DDD2" w:rsidR="0058517B" w:rsidRPr="00C50E17" w:rsidRDefault="00C50E17" w:rsidP="00C50E17">
            <w:pPr>
              <w:rPr>
                <w:rFonts w:ascii="Cochocib Script Latin Pro" w:hAnsi="Cochocib Script Latin Pro" w:cstheme="majorHAnsi"/>
                <w:sz w:val="70"/>
                <w:szCs w:val="70"/>
              </w:rPr>
            </w:pPr>
            <w:r w:rsidRPr="00C50E17">
              <w:rPr>
                <w:rFonts w:ascii="Aptos Narrow" w:hAnsi="Aptos Narrow" w:cstheme="majorHAnsi"/>
                <w:b/>
                <w:bCs/>
                <w:sz w:val="70"/>
                <w:szCs w:val="70"/>
              </w:rPr>
              <w:t>MONTH PLANNER</w:t>
            </w:r>
            <w:r>
              <w:rPr>
                <w:rFonts w:ascii="Aptos Narrow" w:hAnsi="Aptos Narrow" w:cstheme="majorHAnsi"/>
                <w:b/>
                <w:bCs/>
                <w:sz w:val="70"/>
                <w:szCs w:val="70"/>
              </w:rPr>
              <w:t xml:space="preserve">  </w:t>
            </w:r>
            <w:r w:rsidRPr="00C50E17">
              <w:rPr>
                <w:rFonts w:ascii="Cochocib Script Latin Pro" w:hAnsi="Cochocib Script Latin Pro" w:cstheme="majorHAnsi"/>
                <w:color w:val="C00000"/>
                <w:sz w:val="100"/>
                <w:szCs w:val="100"/>
              </w:rPr>
              <w:t>in  a Glance</w:t>
            </w:r>
            <w:r w:rsidRPr="00C50E17">
              <w:rPr>
                <w:rFonts w:ascii="Cochocib Script Latin Pro" w:hAnsi="Cochocib Script Latin Pro" w:cstheme="majorHAnsi"/>
                <w:color w:val="C00000"/>
                <w:sz w:val="70"/>
                <w:szCs w:val="70"/>
              </w:rPr>
              <w:t xml:space="preserve"> </w:t>
            </w:r>
          </w:p>
        </w:tc>
      </w:tr>
      <w:tr w:rsidR="00C50E17" w:rsidRPr="00C50E17" w14:paraId="46130799" w14:textId="6EC65EA1" w:rsidTr="00E0244F">
        <w:trPr>
          <w:trHeight w:hRule="exact" w:val="432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93BCF7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SUN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1C3DC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MON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F266BB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TUE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43707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WED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BF22A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THU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AD22C7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FRI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3F30D6" w:rsidR="00C50E17" w:rsidRPr="00C50E17" w:rsidRDefault="00C50E17" w:rsidP="00716463">
            <w:pP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</w:pPr>
            <w:r w:rsidRPr="00C50E17"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SAT</w:t>
            </w:r>
          </w:p>
        </w:tc>
        <w:tc>
          <w:tcPr>
            <w:tcW w:w="663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8ABD0DF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21"/>
                <w:szCs w:val="21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4BF9EC1A" w:rsidR="00C50E17" w:rsidRPr="00C50E17" w:rsidRDefault="001C764B" w:rsidP="00716463">
            <w:pPr>
              <w:rPr>
                <w:rFonts w:ascii="Aptos Narrow" w:hAnsi="Aptos Narrow" w:cstheme="minorHAnsi"/>
                <w:b/>
                <w:bCs/>
                <w:sz w:val="24"/>
                <w:szCs w:val="24"/>
              </w:rPr>
            </w:pPr>
            <w:r>
              <w:rPr>
                <w:rFonts w:ascii="Franklin Gothic Heavy" w:hAnsi="Franklin Gothic Heavy" w:cstheme="minorHAnsi"/>
                <w:color w:val="C00000"/>
                <w:sz w:val="29"/>
                <w:szCs w:val="29"/>
              </w:rPr>
              <w:t>IMPORTANT EVENTS</w:t>
            </w:r>
          </w:p>
        </w:tc>
      </w:tr>
      <w:tr w:rsidR="00C50E17" w:rsidRPr="00C50E17" w14:paraId="79EB4F63" w14:textId="77777777" w:rsidTr="00E0244F">
        <w:trPr>
          <w:trHeight w:hRule="exact" w:val="41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799B0" w14:textId="68EA3F08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E0B0" w14:textId="2E8D64C1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920F" w14:textId="666E3FAB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2648" w14:textId="3657EEBB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9A62" w14:textId="2BCEC492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FC0" w14:textId="6FF1D6EA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03E6" w14:textId="4FCC6956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D15EA7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90D2E" w14:textId="1FD11741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0CFD5DCE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F506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EC06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A45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017FD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506D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486AD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7E9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0E7C48B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B4A1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42B0A218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6F17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BB9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81F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F96F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F83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0DDC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CA93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E70347B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A2CAB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1ED233A2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3DF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AA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0D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AE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8A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08B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BB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153694F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BB817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77584AC7" w14:textId="348563CD" w:rsidTr="00C50E17">
        <w:trPr>
          <w:trHeight w:hRule="exact" w:val="41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E970" w14:textId="7D811368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1446" w14:textId="2332E69D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B02C" w14:textId="4F7A559A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3A7" w14:textId="56F6A73B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CE8C" w14:textId="5D3BB75F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9485" w14:textId="2D52D17F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8CFB" w14:textId="36992CA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2C9448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2851D" w14:textId="3375C93E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37EB2CEF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A28C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D8A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5925B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C610E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588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79AE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9CFFD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0D1D8F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3F281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238B2853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A02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84AF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9EDDC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0B4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89463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5B87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216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4B8B0B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1ECEE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57527F74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50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552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43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27B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63A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E57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F5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84ED8D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9DA25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312FABD7" w14:textId="10BA3CFB" w:rsidTr="00C50E17">
        <w:trPr>
          <w:trHeight w:hRule="exact" w:val="41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ACF5D" w14:textId="4814618E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2E22" w14:textId="79F3232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BDFF" w14:textId="49346428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5D6B28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22B92" w14:textId="48B624F1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67482FF2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9D8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B6B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B0ADB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49E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F9CF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E2F1A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B510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6BFEA1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43BD6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11A8CC33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4163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5113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C2523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8462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8872F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D8E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C3D6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4BB12B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88D12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56DC7C11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02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716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0F2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87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47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C8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926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100E6F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6AB09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63508DC3" w14:textId="77777777" w:rsidTr="00C50E17">
        <w:trPr>
          <w:trHeight w:hRule="exact" w:val="41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CC1C" w14:textId="17FA8864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04CB" w14:textId="143D8A9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C98C" w14:textId="5C647085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C59E" w14:textId="41FE85EB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1C5D" w14:textId="55914B31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6B8" w14:textId="7CEE1B11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5DC3" w14:textId="6536A894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6BAEF2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36117" w14:textId="0EB40E1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0FCB2854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503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CD28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5173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5B0F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AFD5A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5AA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CDB4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6030BB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A5492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22FBA4BE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6D65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9877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F0F6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F165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69C6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B577E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2D4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DCDE18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12380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1CF7ED58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C3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C00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851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DBC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4C2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0E9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CD7" w14:textId="7777777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D3BD7EA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6DD63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49451973" w14:textId="77777777" w:rsidTr="00C50E17">
        <w:trPr>
          <w:trHeight w:hRule="exact" w:val="418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38CA9" w14:textId="3A67A6D7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DCA7" w14:textId="2297F390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8C16B" w14:textId="207E2681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FC0A" w14:textId="3AE5E48F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E120" w14:textId="09F94558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6C21" w14:textId="7386806A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F1038" w14:textId="35F0D775" w:rsidR="00C50E17" w:rsidRPr="009514E8" w:rsidRDefault="00C50E17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FE1334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38A14" w14:textId="2C8D4859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2421B4EC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4AE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F8715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DEB72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64CE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1E5C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F7BFF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4D7E6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1B92E7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FADF7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1BE15BED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6938E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795EA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F7FD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97C6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7724E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D8FA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C2F7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B5C6DE6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0E72D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  <w:tr w:rsidR="00C50E17" w:rsidRPr="00C50E17" w14:paraId="565ACA82" w14:textId="77777777" w:rsidTr="00C50E17">
        <w:trPr>
          <w:trHeight w:hRule="exact" w:val="418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DE1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EDA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14A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389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577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700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CB6" w14:textId="77777777" w:rsidR="00C50E17" w:rsidRPr="00C50E17" w:rsidRDefault="00C50E17" w:rsidP="00716463">
            <w:pPr>
              <w:rPr>
                <w:rFonts w:ascii="Aptos Narrow" w:hAnsi="Aptos Narrow" w:cstheme="minorHAnsi"/>
                <w:sz w:val="26"/>
                <w:szCs w:val="2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1B476B" w14:textId="77777777" w:rsidR="00C50E17" w:rsidRPr="00C50E17" w:rsidRDefault="00C50E17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FC3E3" w14:textId="77777777" w:rsidR="00C50E17" w:rsidRPr="00C50E17" w:rsidRDefault="00C50E17" w:rsidP="00716463">
            <w:pPr>
              <w:rPr>
                <w:rFonts w:ascii="Aptos Narrow" w:hAnsi="Aptos Narrow" w:cstheme="minorHAnsi"/>
              </w:rPr>
            </w:pPr>
          </w:p>
        </w:tc>
      </w:tr>
    </w:tbl>
    <w:p w14:paraId="6DE703FD" w14:textId="4C1584FA" w:rsidR="001E114D" w:rsidRPr="00716463" w:rsidRDefault="001E114D" w:rsidP="00716463">
      <w:pPr>
        <w:rPr>
          <w:rFonts w:ascii="Century Gothic" w:hAnsi="Century Gothic" w:cstheme="majorHAnsi"/>
          <w:sz w:val="4"/>
          <w:szCs w:val="4"/>
        </w:rPr>
      </w:pPr>
    </w:p>
    <w:p w14:paraId="647A663B" w14:textId="4ACB6C98" w:rsidR="009E0B47" w:rsidRPr="00F03DC6" w:rsidRDefault="001A6B2B" w:rsidP="00716463">
      <w:pPr>
        <w:rPr>
          <w:rFonts w:ascii="Aptos Narrow" w:hAnsi="Aptos Narrow" w:cstheme="minorHAnsi"/>
          <w:i/>
          <w:iCs/>
          <w:sz w:val="24"/>
          <w:szCs w:val="24"/>
        </w:rPr>
      </w:pPr>
      <w:r w:rsidRPr="00716463">
        <w:rPr>
          <w:rFonts w:ascii="Century Gothic" w:hAnsi="Century Gothic" w:cstheme="minorHAnsi"/>
          <w:sz w:val="24"/>
          <w:szCs w:val="24"/>
        </w:rPr>
        <w:t xml:space="preserve">   </w:t>
      </w:r>
      <w:hyperlink r:id="rId7" w:history="1">
        <w:r w:rsidRPr="00F03DC6">
          <w:rPr>
            <w:rStyle w:val="Hyperlink"/>
            <w:rFonts w:ascii="Century Gothic" w:hAnsi="Century Gothic"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F03DC6">
          <w:rPr>
            <w:rStyle w:val="Hyperlink"/>
            <w:rFonts w:ascii="Aptos Narrow" w:hAnsi="Aptos Narrow"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r w:rsidR="007707E6" w:rsidRPr="00F03DC6">
          <w:rPr>
            <w:rStyle w:val="Hyperlink"/>
            <w:rFonts w:ascii="Aptos Narrow" w:hAnsi="Aptos Narrow" w:cstheme="minorHAnsi"/>
            <w:i/>
            <w:iCs/>
            <w:color w:val="auto"/>
            <w:sz w:val="24"/>
            <w:szCs w:val="24"/>
            <w:u w:val="none"/>
          </w:rPr>
          <w:t>source: www.neworchards.com</w:t>
        </w:r>
      </w:hyperlink>
    </w:p>
    <w:sectPr w:rsidR="009E0B47" w:rsidRPr="00F03DC6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C764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45E5C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0149"/>
    <w:rsid w:val="00451A3C"/>
    <w:rsid w:val="00462A29"/>
    <w:rsid w:val="004653A1"/>
    <w:rsid w:val="004738BE"/>
    <w:rsid w:val="0047424B"/>
    <w:rsid w:val="0047740E"/>
    <w:rsid w:val="00477628"/>
    <w:rsid w:val="004807C0"/>
    <w:rsid w:val="004A0804"/>
    <w:rsid w:val="004B51F7"/>
    <w:rsid w:val="004E7DD9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16463"/>
    <w:rsid w:val="00722235"/>
    <w:rsid w:val="00727C3F"/>
    <w:rsid w:val="0074162E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2393A"/>
    <w:rsid w:val="009351BF"/>
    <w:rsid w:val="009514E8"/>
    <w:rsid w:val="00952DD9"/>
    <w:rsid w:val="00953266"/>
    <w:rsid w:val="00965737"/>
    <w:rsid w:val="00967947"/>
    <w:rsid w:val="009877EF"/>
    <w:rsid w:val="009A6C64"/>
    <w:rsid w:val="009A7C62"/>
    <w:rsid w:val="009C3FCF"/>
    <w:rsid w:val="009E0B47"/>
    <w:rsid w:val="009E0D09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50E17"/>
    <w:rsid w:val="00C66600"/>
    <w:rsid w:val="00C70A1D"/>
    <w:rsid w:val="00C7744E"/>
    <w:rsid w:val="00C83AB7"/>
    <w:rsid w:val="00C878C2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32A4"/>
    <w:rsid w:val="00DF4FD8"/>
    <w:rsid w:val="00DF7EBE"/>
    <w:rsid w:val="00E0244F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03DC6"/>
    <w:rsid w:val="00F101A6"/>
    <w:rsid w:val="00F15649"/>
    <w:rsid w:val="00F205A0"/>
    <w:rsid w:val="00F2598A"/>
    <w:rsid w:val="00F37EC4"/>
    <w:rsid w:val="00F644F8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16</Words>
  <Characters>83</Characters>
  <Application>Microsoft Office Word</Application>
  <DocSecurity>0</DocSecurity>
  <Lines>192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