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0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520"/>
        <w:gridCol w:w="1975"/>
        <w:gridCol w:w="1080"/>
        <w:gridCol w:w="1080"/>
        <w:gridCol w:w="1085"/>
        <w:gridCol w:w="1080"/>
        <w:gridCol w:w="3136"/>
        <w:gridCol w:w="1846"/>
      </w:tblGrid>
      <w:tr w:rsidR="007C3E40" w:rsidRPr="007C3E40" w14:paraId="1B1422C8" w14:textId="0FE0AD24" w:rsidTr="007C3E40">
        <w:trPr>
          <w:trHeight w:hRule="exact" w:val="1209"/>
          <w:jc w:val="center"/>
        </w:trPr>
        <w:tc>
          <w:tcPr>
            <w:tcW w:w="13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5F0808" w14:textId="425CF090" w:rsidR="007C3E40" w:rsidRPr="007C3E40" w:rsidRDefault="007C3E40" w:rsidP="007C3E40">
            <w:pPr>
              <w:rPr>
                <w:rFonts w:ascii="Calibri" w:hAnsi="Calibri" w:cs="Calibri"/>
                <w:sz w:val="60"/>
                <w:szCs w:val="60"/>
              </w:rPr>
            </w:pPr>
            <w:r w:rsidRPr="007C3E40">
              <w:rPr>
                <w:rFonts w:ascii="Calibri" w:hAnsi="Calibri" w:cs="Calibri"/>
                <w:sz w:val="60"/>
                <w:szCs w:val="60"/>
              </w:rPr>
              <w:t>FITNESS PROGRESS TRACKER</w:t>
            </w:r>
          </w:p>
        </w:tc>
      </w:tr>
      <w:tr w:rsidR="007C3E40" w:rsidRPr="007C3E40" w14:paraId="6FDF1259" w14:textId="3F36E034" w:rsidTr="007C3E40">
        <w:trPr>
          <w:trHeight w:hRule="exact" w:val="144"/>
          <w:jc w:val="center"/>
        </w:trPr>
        <w:tc>
          <w:tcPr>
            <w:tcW w:w="119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2A67DB" w14:textId="77777777" w:rsidR="007C3E40" w:rsidRPr="007C3E40" w:rsidRDefault="007C3E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440854" w14:textId="77777777" w:rsidR="007C3E40" w:rsidRPr="007C3E40" w:rsidRDefault="007C3E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3E40" w:rsidRPr="007C3E40" w14:paraId="6A6139B9" w14:textId="56A374FC" w:rsidTr="007C3E40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D1843" w14:textId="0B3D0B6E" w:rsidR="007C3E40" w:rsidRPr="00A827FA" w:rsidRDefault="007C3E40">
            <w:pPr>
              <w:rPr>
                <w:rFonts w:ascii="Calibri" w:hAnsi="Calibri" w:cs="Calibri"/>
              </w:rPr>
            </w:pPr>
            <w:r w:rsidRPr="00A827FA">
              <w:rPr>
                <w:rFonts w:ascii="Calibri" w:hAnsi="Calibri" w:cs="Calibri"/>
              </w:rPr>
              <w:t>Date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89344" w14:textId="23DE791C" w:rsidR="007C3E40" w:rsidRPr="00A827FA" w:rsidRDefault="007C3E40">
            <w:pPr>
              <w:rPr>
                <w:rFonts w:ascii="Calibri" w:hAnsi="Calibri" w:cs="Calibri"/>
              </w:rPr>
            </w:pPr>
            <w:r w:rsidRPr="00A827FA">
              <w:rPr>
                <w:rFonts w:ascii="Calibri" w:hAnsi="Calibri" w:cs="Calibri"/>
              </w:rPr>
              <w:t>Weight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651C5" w14:textId="19519A57" w:rsidR="007C3E40" w:rsidRPr="00A827FA" w:rsidRDefault="007C3E40">
            <w:pPr>
              <w:rPr>
                <w:rFonts w:ascii="Calibri" w:hAnsi="Calibri" w:cs="Calibri"/>
              </w:rPr>
            </w:pPr>
            <w:r w:rsidRPr="00A827FA">
              <w:rPr>
                <w:rFonts w:ascii="Calibri" w:hAnsi="Calibri" w:cs="Calibri"/>
              </w:rPr>
              <w:t>Chest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BEA01" w14:textId="26C932C0" w:rsidR="007C3E40" w:rsidRPr="00A827FA" w:rsidRDefault="007C3E40">
            <w:pPr>
              <w:rPr>
                <w:rFonts w:ascii="Calibri" w:hAnsi="Calibri" w:cs="Calibri"/>
              </w:rPr>
            </w:pPr>
            <w:r w:rsidRPr="00A827FA">
              <w:rPr>
                <w:rFonts w:ascii="Calibri" w:hAnsi="Calibri" w:cs="Calibri"/>
              </w:rPr>
              <w:t>Waist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CF05F" w14:textId="70DEF949" w:rsidR="007C3E40" w:rsidRPr="00A827FA" w:rsidRDefault="007C3E40">
            <w:pPr>
              <w:rPr>
                <w:rFonts w:ascii="Calibri" w:hAnsi="Calibri" w:cs="Calibri"/>
              </w:rPr>
            </w:pPr>
            <w:r w:rsidRPr="00A827FA">
              <w:rPr>
                <w:rFonts w:ascii="Calibri" w:hAnsi="Calibri" w:cs="Calibri"/>
              </w:rPr>
              <w:t>Hips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E3559" w14:textId="01284255" w:rsidR="007C3E40" w:rsidRPr="00A827FA" w:rsidRDefault="007C3E40">
            <w:pPr>
              <w:rPr>
                <w:rFonts w:ascii="Calibri" w:hAnsi="Calibri" w:cs="Calibri"/>
              </w:rPr>
            </w:pPr>
            <w:r w:rsidRPr="00A827FA">
              <w:rPr>
                <w:rFonts w:ascii="Calibri" w:hAnsi="Calibri" w:cs="Calibri"/>
              </w:rPr>
              <w:t>BMI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7DD4C1" w14:textId="7C86D6D1" w:rsidR="007C3E40" w:rsidRPr="00A827FA" w:rsidRDefault="007C3E40">
            <w:pPr>
              <w:rPr>
                <w:rFonts w:ascii="Calibri" w:hAnsi="Calibri" w:cs="Calibri"/>
              </w:rPr>
            </w:pPr>
            <w:r w:rsidRPr="00A827FA">
              <w:rPr>
                <w:rFonts w:ascii="Calibri" w:hAnsi="Calibri" w:cs="Calibri"/>
              </w:rPr>
              <w:t>Goals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CBCA14" w14:textId="3C885252" w:rsidR="007C3E40" w:rsidRPr="00A827FA" w:rsidRDefault="007C3E40">
            <w:pPr>
              <w:rPr>
                <w:rFonts w:ascii="Calibri" w:hAnsi="Calibri" w:cs="Calibri"/>
              </w:rPr>
            </w:pPr>
            <w:r w:rsidRPr="00A827FA">
              <w:rPr>
                <w:rFonts w:ascii="Calibri" w:hAnsi="Calibri" w:cs="Calibri"/>
              </w:rPr>
              <w:t>Notes</w:t>
            </w:r>
          </w:p>
        </w:tc>
      </w:tr>
      <w:tr w:rsidR="007C3E40" w:rsidRPr="007C3E40" w14:paraId="212D6B33" w14:textId="436AB20E" w:rsidTr="007C3E40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0565C" w14:textId="75092676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DE455" w14:textId="2C773A6D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9D73B5" w14:textId="0BE6B33F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6CD700" w14:textId="1E7BBBF7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80D239" w14:textId="2BEF82DA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0DA987" w14:textId="309A565A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A2220" w14:textId="3B39B9D1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D9C53" w14:textId="521CF040" w:rsidR="007C3E40" w:rsidRPr="007C3E40" w:rsidRDefault="007C3E40">
            <w:pPr>
              <w:rPr>
                <w:rFonts w:ascii="Calibri" w:hAnsi="Calibri" w:cs="Calibri"/>
              </w:rPr>
            </w:pPr>
          </w:p>
        </w:tc>
      </w:tr>
      <w:tr w:rsidR="007C3E40" w:rsidRPr="007C3E40" w14:paraId="46478604" w14:textId="7DF4B258" w:rsidTr="007C3E40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63E1F" w14:textId="2A90DF3B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A06BF" w14:textId="03929CAA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21C547" w14:textId="47BB9D69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99D9E2" w14:textId="122F9D8B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488992" w14:textId="5697A206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D2710C" w14:textId="667FF99B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75C89" w14:textId="7EF3B552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AE02B" w14:textId="7B1565EA" w:rsidR="007C3E40" w:rsidRPr="007C3E40" w:rsidRDefault="007C3E40">
            <w:pPr>
              <w:rPr>
                <w:rFonts w:ascii="Calibri" w:hAnsi="Calibri" w:cs="Calibri"/>
              </w:rPr>
            </w:pPr>
          </w:p>
        </w:tc>
      </w:tr>
      <w:tr w:rsidR="007C3E40" w:rsidRPr="007C3E40" w14:paraId="34B24CF6" w14:textId="16195893" w:rsidTr="007C3E40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2B2F" w14:textId="5151D2FC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7AD8" w14:textId="39C18D2D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BDBA955" w14:textId="27210B77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FBD4D6" w14:textId="27BA0A12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20B6A3" w14:textId="1FC01A34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0B5B17" w14:textId="390569FE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4C1B5" w14:textId="67B5803C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7BE57" w14:textId="12D09A20" w:rsidR="007C3E40" w:rsidRPr="007C3E40" w:rsidRDefault="007C3E40">
            <w:pPr>
              <w:rPr>
                <w:rFonts w:ascii="Calibri" w:hAnsi="Calibri" w:cs="Calibri"/>
              </w:rPr>
            </w:pPr>
          </w:p>
        </w:tc>
      </w:tr>
      <w:tr w:rsidR="007C3E40" w:rsidRPr="007C3E40" w14:paraId="7B59E337" w14:textId="49027105" w:rsidTr="007C3E40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EC9C4" w14:textId="6D655EC2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F192E" w14:textId="16AC5C80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A5BD4C" w14:textId="0EA979A5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5BE04F" w14:textId="63F02432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B8E60D" w14:textId="4C5E97BE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85E7923" w14:textId="51EB5667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1453" w14:textId="6FEC28EF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696D8" w14:textId="4B17ED01" w:rsidR="007C3E40" w:rsidRPr="007C3E40" w:rsidRDefault="007C3E40">
            <w:pPr>
              <w:rPr>
                <w:rFonts w:ascii="Calibri" w:hAnsi="Calibri" w:cs="Calibri"/>
              </w:rPr>
            </w:pPr>
          </w:p>
        </w:tc>
      </w:tr>
      <w:tr w:rsidR="007C3E40" w:rsidRPr="007C3E40" w14:paraId="664FB968" w14:textId="018681F9" w:rsidTr="007C3E40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EBB54" w14:textId="6134A1E0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55338" w14:textId="4A19F764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264CAF" w14:textId="246176DE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658980A" w14:textId="6367E8F9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CD6F88" w14:textId="07F1D43D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73C7B36" w14:textId="7DECFEA4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02B18" w14:textId="1212FFD3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4DCE4" w14:textId="64F12485" w:rsidR="007C3E40" w:rsidRPr="007C3E40" w:rsidRDefault="007C3E40">
            <w:pPr>
              <w:rPr>
                <w:rFonts w:ascii="Calibri" w:hAnsi="Calibri" w:cs="Calibri"/>
              </w:rPr>
            </w:pPr>
          </w:p>
        </w:tc>
      </w:tr>
      <w:tr w:rsidR="007C3E40" w:rsidRPr="007C3E40" w14:paraId="6BE06165" w14:textId="2F8DA978" w:rsidTr="007C3E40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8AF1D" w14:textId="50758562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2A753" w14:textId="6733FCC8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CA1969" w14:textId="465287E3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3D8719" w14:textId="1CF035F4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74752C" w14:textId="2BA2BB17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EBFB71C" w14:textId="578886A8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2F4A1" w14:textId="2CB28441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B2B12" w14:textId="3B32F374" w:rsidR="007C3E40" w:rsidRPr="007C3E40" w:rsidRDefault="007C3E40">
            <w:pPr>
              <w:rPr>
                <w:rFonts w:ascii="Calibri" w:hAnsi="Calibri" w:cs="Calibri"/>
              </w:rPr>
            </w:pPr>
          </w:p>
        </w:tc>
      </w:tr>
      <w:tr w:rsidR="007C3E40" w:rsidRPr="007C3E40" w14:paraId="2832D94F" w14:textId="608CDE33" w:rsidTr="007C3E40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55C30" w14:textId="1D59A543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E5C4D" w14:textId="6F0491C8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E17DF05" w14:textId="371D02E3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D3B5FC" w14:textId="4C0D5905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F93F10" w14:textId="70A02DE3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F543B2" w14:textId="20AEE552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800F9" w14:textId="35412ED8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535AD" w14:textId="478ADCB0" w:rsidR="007C3E40" w:rsidRPr="007C3E40" w:rsidRDefault="007C3E40">
            <w:pPr>
              <w:rPr>
                <w:rFonts w:ascii="Calibri" w:hAnsi="Calibri" w:cs="Calibri"/>
              </w:rPr>
            </w:pPr>
          </w:p>
        </w:tc>
      </w:tr>
      <w:tr w:rsidR="007C3E40" w:rsidRPr="007C3E40" w14:paraId="568F1409" w14:textId="29F6C047" w:rsidTr="007C3E40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76C7" w14:textId="5D023253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48A49" w14:textId="39110539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D9CBC4" w14:textId="4B633C66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E6AEF59" w14:textId="3A1ED1CB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6D1EAB" w14:textId="4005D08F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3E7158" w14:textId="4AB9412A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7C213" w14:textId="299EC35B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B27AD" w14:textId="1325BBB5" w:rsidR="007C3E40" w:rsidRPr="007C3E40" w:rsidRDefault="007C3E40">
            <w:pPr>
              <w:rPr>
                <w:rFonts w:ascii="Calibri" w:hAnsi="Calibri" w:cs="Calibri"/>
              </w:rPr>
            </w:pPr>
          </w:p>
        </w:tc>
      </w:tr>
      <w:tr w:rsidR="007C3E40" w:rsidRPr="007C3E40" w14:paraId="50F2EF3B" w14:textId="1FAD143A" w:rsidTr="007C3E40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079A8" w14:textId="31F4620E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7FA73" w14:textId="40059A11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5FCE24" w14:textId="41CBBC5A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74160B" w14:textId="5FB51AA3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7E6B1B" w14:textId="6D292D20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DFACBE" w14:textId="05A02E9F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09363" w14:textId="27B92A80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DB8BB" w14:textId="38517318" w:rsidR="007C3E40" w:rsidRPr="007C3E40" w:rsidRDefault="007C3E40">
            <w:pPr>
              <w:rPr>
                <w:rFonts w:ascii="Calibri" w:hAnsi="Calibri" w:cs="Calibri"/>
              </w:rPr>
            </w:pPr>
          </w:p>
        </w:tc>
      </w:tr>
      <w:tr w:rsidR="007C3E40" w:rsidRPr="007C3E40" w14:paraId="59202D29" w14:textId="4B469222" w:rsidTr="007C3E40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52751" w14:textId="663F7696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23513" w14:textId="50F1C5D6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1B1443" w14:textId="47B0491D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E519A5" w14:textId="497925E9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15977A" w14:textId="12EA8190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C60D033" w14:textId="29F40EDA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26679" w14:textId="6B80095C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0F4B3" w14:textId="076291CD" w:rsidR="007C3E40" w:rsidRPr="007C3E40" w:rsidRDefault="007C3E40">
            <w:pPr>
              <w:rPr>
                <w:rFonts w:ascii="Calibri" w:hAnsi="Calibri" w:cs="Calibri"/>
              </w:rPr>
            </w:pPr>
          </w:p>
        </w:tc>
      </w:tr>
      <w:tr w:rsidR="007C3E40" w:rsidRPr="007C3E40" w14:paraId="43547CD2" w14:textId="5B1FF895" w:rsidTr="007C3E40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168D1" w14:textId="0ADB064F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EFB7C" w14:textId="073156C9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928A8F" w14:textId="3C2C3671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EDA4081" w14:textId="07F0CE6F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E96350" w14:textId="6825A9D2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93D4B8" w14:textId="11B5024B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2E339" w14:textId="62D1479B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060F0" w14:textId="2BB53C26" w:rsidR="007C3E40" w:rsidRPr="007C3E40" w:rsidRDefault="007C3E40">
            <w:pPr>
              <w:rPr>
                <w:rFonts w:ascii="Calibri" w:hAnsi="Calibri" w:cs="Calibri"/>
              </w:rPr>
            </w:pPr>
          </w:p>
        </w:tc>
      </w:tr>
      <w:tr w:rsidR="007C3E40" w:rsidRPr="007C3E40" w14:paraId="48239A75" w14:textId="4266E22E" w:rsidTr="007C3E40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5665F" w14:textId="46D487FE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51B6F" w14:textId="7C72452B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AA51C2" w14:textId="1B969F84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0F508D" w14:textId="4945F361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91F93B" w14:textId="52BD7532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131545" w14:textId="7D7A2A80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322D4" w14:textId="4B5B0275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FE6EF" w14:textId="0F8DBB66" w:rsidR="007C3E40" w:rsidRPr="007C3E40" w:rsidRDefault="007C3E40">
            <w:pPr>
              <w:rPr>
                <w:rFonts w:ascii="Calibri" w:hAnsi="Calibri" w:cs="Calibri"/>
              </w:rPr>
            </w:pPr>
          </w:p>
        </w:tc>
      </w:tr>
      <w:tr w:rsidR="007C3E40" w:rsidRPr="007C3E40" w14:paraId="75572256" w14:textId="48D38507" w:rsidTr="007C3E40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962A8" w14:textId="61781A2A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A8CF0" w14:textId="2D77A16A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7DBF16" w14:textId="09160983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18780C" w14:textId="02260EE5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C24205" w14:textId="49B00E6C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76B959A" w14:textId="5A033FB6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BD51C" w14:textId="4AAC95FF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32F70" w14:textId="62720166" w:rsidR="007C3E40" w:rsidRPr="007C3E40" w:rsidRDefault="007C3E40">
            <w:pPr>
              <w:rPr>
                <w:rFonts w:ascii="Calibri" w:hAnsi="Calibri" w:cs="Calibri"/>
              </w:rPr>
            </w:pPr>
          </w:p>
        </w:tc>
      </w:tr>
      <w:tr w:rsidR="007C3E40" w:rsidRPr="007C3E40" w14:paraId="3C85FABB" w14:textId="05CEAB06" w:rsidTr="007C3E40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D44F0" w14:textId="657EDAF2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A833B" w14:textId="3D46F056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E93252" w14:textId="71AE0D73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93C3CFF" w14:textId="4A852A21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FCC7DF" w14:textId="238899E8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8C898F" w14:textId="7C0D4121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9356A" w14:textId="65C2C505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3C697" w14:textId="5790B6D4" w:rsidR="007C3E40" w:rsidRPr="007C3E40" w:rsidRDefault="007C3E40">
            <w:pPr>
              <w:rPr>
                <w:rFonts w:ascii="Calibri" w:hAnsi="Calibri" w:cs="Calibri"/>
              </w:rPr>
            </w:pPr>
          </w:p>
        </w:tc>
      </w:tr>
      <w:tr w:rsidR="007C3E40" w:rsidRPr="007C3E40" w14:paraId="476C15B6" w14:textId="2CED5C99" w:rsidTr="007C3E40">
        <w:trPr>
          <w:trHeight w:hRule="exact" w:val="558"/>
          <w:jc w:val="center"/>
        </w:trPr>
        <w:tc>
          <w:tcPr>
            <w:tcW w:w="138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06227D" w14:textId="376B8BF8" w:rsidR="007C3E40" w:rsidRPr="007C3E40" w:rsidRDefault="007C3E40">
            <w:pPr>
              <w:rPr>
                <w:rFonts w:ascii="Calibri" w:hAnsi="Calibri" w:cs="Calibri"/>
              </w:rPr>
            </w:pPr>
            <w:hyperlink r:id="rId7" w:history="1">
              <w:r w:rsidRPr="007C3E40">
                <w:rPr>
                  <w:rStyle w:val="Hyperlink"/>
                  <w:rFonts w:ascii="Calibri" w:hAnsi="Calibri" w:cs="Calibri"/>
                  <w:color w:val="44546A" w:themeColor="text2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A72EF6" w:rsidRDefault="00B33C29">
      <w:pPr>
        <w:rPr>
          <w:rFonts w:ascii="Arial Nova Light" w:hAnsi="Arial Nova Light"/>
        </w:rPr>
      </w:pPr>
    </w:p>
    <w:sectPr w:rsidR="00B33C29" w:rsidRPr="00A72EF6" w:rsidSect="002F4C12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63F04"/>
    <w:rsid w:val="00086888"/>
    <w:rsid w:val="000909CE"/>
    <w:rsid w:val="00136984"/>
    <w:rsid w:val="00195477"/>
    <w:rsid w:val="001E1566"/>
    <w:rsid w:val="001F38AE"/>
    <w:rsid w:val="00211312"/>
    <w:rsid w:val="0029075A"/>
    <w:rsid w:val="002F4C12"/>
    <w:rsid w:val="002F4FA3"/>
    <w:rsid w:val="00335322"/>
    <w:rsid w:val="004B48BC"/>
    <w:rsid w:val="00614CEC"/>
    <w:rsid w:val="00714FDD"/>
    <w:rsid w:val="007C3E40"/>
    <w:rsid w:val="007F06E3"/>
    <w:rsid w:val="00853F20"/>
    <w:rsid w:val="00880F26"/>
    <w:rsid w:val="008C21D1"/>
    <w:rsid w:val="00A72EF6"/>
    <w:rsid w:val="00A827FA"/>
    <w:rsid w:val="00B33C29"/>
    <w:rsid w:val="00BD30EA"/>
    <w:rsid w:val="00CC0CAF"/>
    <w:rsid w:val="00D2134B"/>
    <w:rsid w:val="00D40265"/>
    <w:rsid w:val="00D81428"/>
    <w:rsid w:val="00D9273E"/>
    <w:rsid w:val="00E00F57"/>
    <w:rsid w:val="00E70BBA"/>
    <w:rsid w:val="00E9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</Words>
  <Characters>85</Characters>
  <Application>Microsoft Office Word</Application>
  <DocSecurity>0</DocSecurity>
  <Lines>124</Lines>
  <Paragraphs>10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